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C7" w:rsidRDefault="008F73C7" w:rsidP="008F73C7">
      <w:pPr>
        <w:rPr>
          <w:rFonts w:ascii="GHEA Grapalat" w:hAnsi="GHEA Grapalat"/>
          <w:lang w:val="hy-AM"/>
        </w:rPr>
      </w:pPr>
    </w:p>
    <w:p w:rsidR="00A84A62" w:rsidRPr="005735AF" w:rsidRDefault="00F14F28" w:rsidP="008F73C7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Հավելված</w:t>
      </w:r>
      <w:r>
        <w:rPr>
          <w:rFonts w:ascii="GHEA Grapalat" w:hAnsi="GHEA Grapalat"/>
          <w:lang w:val="hy-AM"/>
        </w:rPr>
        <w:br/>
      </w:r>
      <w:r w:rsidR="00FC799C">
        <w:rPr>
          <w:rFonts w:ascii="GHEA Grapalat" w:hAnsi="GHEA Grapalat"/>
          <w:lang w:val="hy-AM"/>
        </w:rPr>
        <w:t>Դիլիջան</w:t>
      </w:r>
      <w:r>
        <w:rPr>
          <w:rFonts w:ascii="GHEA Grapalat" w:hAnsi="GHEA Grapalat"/>
          <w:lang w:val="hy-AM"/>
        </w:rPr>
        <w:t xml:space="preserve"> </w:t>
      </w:r>
      <w:r w:rsidR="00A84A62" w:rsidRPr="005735AF">
        <w:rPr>
          <w:rFonts w:ascii="GHEA Grapalat" w:hAnsi="GHEA Grapalat"/>
          <w:lang w:val="hy-AM"/>
        </w:rPr>
        <w:t>համայնքի ավագանու</w:t>
      </w:r>
      <w:r w:rsidR="00A84A62" w:rsidRPr="005735AF">
        <w:rPr>
          <w:rFonts w:ascii="GHEA Grapalat" w:hAnsi="GHEA Grapalat"/>
          <w:lang w:val="hy-AM"/>
        </w:rPr>
        <w:br/>
      </w:r>
      <w:r w:rsidR="00FC799C">
        <w:rPr>
          <w:rFonts w:ascii="GHEA Grapalat" w:hAnsi="GHEA Grapalat"/>
          <w:lang w:val="hy-AM"/>
        </w:rPr>
        <w:t>2024</w:t>
      </w:r>
      <w:r>
        <w:rPr>
          <w:rFonts w:ascii="GHEA Grapalat" w:hAnsi="GHEA Grapalat"/>
          <w:lang w:val="hy-AM"/>
        </w:rPr>
        <w:t xml:space="preserve"> թվականի </w:t>
      </w:r>
      <w:r w:rsidR="00FC799C">
        <w:rPr>
          <w:rFonts w:ascii="GHEA Grapalat" w:hAnsi="GHEA Grapalat"/>
          <w:lang w:val="hy-AM"/>
        </w:rPr>
        <w:t>հունիսի</w:t>
      </w:r>
      <w:r>
        <w:rPr>
          <w:rFonts w:ascii="GHEA Grapalat" w:hAnsi="GHEA Grapalat"/>
          <w:lang w:val="hy-AM"/>
        </w:rPr>
        <w:t xml:space="preserve"> </w:t>
      </w:r>
      <w:r w:rsidR="00FC799C">
        <w:rPr>
          <w:rFonts w:ascii="GHEA Grapalat" w:hAnsi="GHEA Grapalat"/>
          <w:lang w:val="hy-AM"/>
        </w:rPr>
        <w:t>26</w:t>
      </w:r>
      <w:r>
        <w:rPr>
          <w:rFonts w:ascii="GHEA Grapalat" w:hAnsi="GHEA Grapalat"/>
          <w:lang w:val="hy-AM"/>
        </w:rPr>
        <w:t xml:space="preserve"> - ի  </w:t>
      </w:r>
      <w:r>
        <w:rPr>
          <w:rFonts w:ascii="GHEA Grapalat" w:hAnsi="GHEA Grapalat"/>
          <w:lang w:val="hy-AM"/>
        </w:rPr>
        <w:br/>
      </w:r>
      <w:r w:rsidRPr="00F14F28">
        <w:rPr>
          <w:rFonts w:ascii="GHEA Grapalat" w:hAnsi="GHEA Grapalat"/>
          <w:lang w:val="hy-AM"/>
        </w:rPr>
        <w:t xml:space="preserve">N  </w:t>
      </w:r>
      <w:r w:rsidR="00C62221" w:rsidRPr="00C62221">
        <w:rPr>
          <w:rFonts w:ascii="GHEA Grapalat" w:hAnsi="GHEA Grapalat"/>
          <w:lang w:val="hy-AM"/>
        </w:rPr>
        <w:t>-</w:t>
      </w:r>
      <w:r w:rsidR="00C62221">
        <w:rPr>
          <w:rFonts w:ascii="GHEA Grapalat" w:hAnsi="GHEA Grapalat"/>
          <w:lang w:val="hy-AM"/>
        </w:rPr>
        <w:t xml:space="preserve">Ա 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hAnsi="GHEA Grapalat"/>
          <w:lang w:val="hy-AM"/>
        </w:rPr>
        <w:br/>
      </w:r>
    </w:p>
    <w:p w:rsidR="00A84A62" w:rsidRPr="009E0C3F" w:rsidRDefault="00093E4E" w:rsidP="00A84A62">
      <w:pPr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ԴԻԼԻՋԱՆ</w:t>
      </w:r>
      <w:r w:rsidR="008F73C7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5735AF" w:rsidRPr="005735AF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ՀԱՄԱՅՆՔՈՒՄ ՄԱՍՆԱԿՑԱՅԻՆ ԲՅՈՒՋԵՏԱՎՈՐՄԱՆ ԳՈՐԾԸՆԹԱՑԻ ԺԱՄԱՆԱԿ ԸՆՏՐՎԱԾ ԱՌԱՋԱՐԿ</w:t>
      </w:r>
      <w:r w:rsidR="00D87221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Ը</w:t>
      </w:r>
    </w:p>
    <w:p w:rsidR="0034137D" w:rsidRPr="009E0C3F" w:rsidRDefault="0034137D" w:rsidP="00A84A62">
      <w:pPr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4137D" w:rsidRPr="008F73C7" w:rsidTr="0034137D">
        <w:tc>
          <w:tcPr>
            <w:tcW w:w="675" w:type="dxa"/>
          </w:tcPr>
          <w:p w:rsidR="0034137D" w:rsidRPr="008F73C7" w:rsidRDefault="0034137D" w:rsidP="00A84A6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F73C7">
              <w:rPr>
                <w:rFonts w:ascii="GHEA Grapalat" w:hAnsi="GHEA Grapalat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110" w:type="dxa"/>
          </w:tcPr>
          <w:p w:rsidR="0034137D" w:rsidRPr="008F73C7" w:rsidRDefault="0034137D" w:rsidP="00A84A6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F73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ԱՌԱՋԱՐԿԻ ԱՆՎԱՆՈՒ</w:t>
            </w:r>
            <w:r w:rsidR="008F73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</w:t>
            </w:r>
            <w:r w:rsidRPr="008F73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</w:tc>
        <w:tc>
          <w:tcPr>
            <w:tcW w:w="2393" w:type="dxa"/>
          </w:tcPr>
          <w:p w:rsidR="0034137D" w:rsidRPr="008F73C7" w:rsidRDefault="0034137D" w:rsidP="00A84A6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F73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ԱՌԱՋԱՐԿԻ ՀԵՂԻՆԱԿԸ</w:t>
            </w:r>
          </w:p>
        </w:tc>
        <w:tc>
          <w:tcPr>
            <w:tcW w:w="2393" w:type="dxa"/>
          </w:tcPr>
          <w:p w:rsidR="0034137D" w:rsidRPr="008F73C7" w:rsidRDefault="00FC799C" w:rsidP="00A84A6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ՆԱԽԱՏԵՍՎԱԾ</w:t>
            </w:r>
            <w:r w:rsidR="0034137D" w:rsidRPr="008F73C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ԲՅՈՒՋԵՆ</w:t>
            </w:r>
          </w:p>
        </w:tc>
      </w:tr>
      <w:tr w:rsidR="0034137D" w:rsidRPr="008F73C7" w:rsidTr="00AD778E">
        <w:tc>
          <w:tcPr>
            <w:tcW w:w="675" w:type="dxa"/>
          </w:tcPr>
          <w:p w:rsidR="008F73C7" w:rsidRDefault="008F73C7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137D" w:rsidRDefault="0034137D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F73C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  <w:p w:rsidR="008F73C7" w:rsidRPr="008F73C7" w:rsidRDefault="008F73C7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110" w:type="dxa"/>
          </w:tcPr>
          <w:p w:rsidR="008F73C7" w:rsidRDefault="008F73C7" w:rsidP="00AD778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137D" w:rsidRPr="008F73C7" w:rsidRDefault="00FC799C" w:rsidP="00AD778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F14F28" w:rsidRPr="008F73C7">
              <w:rPr>
                <w:rFonts w:ascii="GHEA Grapalat" w:hAnsi="GHEA Grapalat"/>
                <w:sz w:val="24"/>
                <w:szCs w:val="24"/>
                <w:lang w:val="hy-AM"/>
              </w:rPr>
              <w:t>Խաղահրապարակի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բակային մարզասարքերի հիմնում»</w:t>
            </w:r>
          </w:p>
        </w:tc>
        <w:tc>
          <w:tcPr>
            <w:tcW w:w="2393" w:type="dxa"/>
          </w:tcPr>
          <w:p w:rsidR="008F73C7" w:rsidRDefault="008F73C7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137D" w:rsidRPr="00FC799C" w:rsidRDefault="00FC799C" w:rsidP="00A84A62">
            <w:pPr>
              <w:jc w:val="center"/>
              <w:rPr>
                <w:rFonts w:ascii="GHEA Grapalat" w:hAnsi="GHEA Grapalat"/>
                <w:lang w:val="hy-AM"/>
              </w:rPr>
            </w:pPr>
            <w:r w:rsidRPr="00FC799C">
              <w:rPr>
                <w:rFonts w:ascii="GHEA Grapalat" w:hAnsi="GHEA Grapalat"/>
                <w:lang w:val="hy-AM"/>
              </w:rPr>
              <w:t>Հռիփսիմե Պողոսյան</w:t>
            </w:r>
          </w:p>
        </w:tc>
        <w:tc>
          <w:tcPr>
            <w:tcW w:w="2393" w:type="dxa"/>
          </w:tcPr>
          <w:p w:rsidR="008F73C7" w:rsidRDefault="008F73C7" w:rsidP="00A84A62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  <w:p w:rsidR="0034137D" w:rsidRPr="008F73C7" w:rsidRDefault="00F14F28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F73C7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="00FC799C">
              <w:rPr>
                <w:rFonts w:ascii="GHEA Grapalat" w:hAnsi="GHEA Grapalat" w:cs="Calibri"/>
                <w:sz w:val="24"/>
                <w:szCs w:val="24"/>
                <w:lang w:val="hy-AM"/>
              </w:rPr>
              <w:t>5</w:t>
            </w:r>
            <w:r w:rsidR="008F73C7" w:rsidRPr="008F73C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F73C7">
              <w:rPr>
                <w:rFonts w:ascii="GHEA Grapalat" w:hAnsi="GHEA Grapalat"/>
                <w:sz w:val="24"/>
                <w:szCs w:val="24"/>
                <w:lang w:val="hy-AM"/>
              </w:rPr>
              <w:t>000 000</w:t>
            </w:r>
          </w:p>
        </w:tc>
      </w:tr>
    </w:tbl>
    <w:p w:rsidR="0034137D" w:rsidRPr="0034137D" w:rsidRDefault="0034137D" w:rsidP="00A84A62">
      <w:pPr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34137D" w:rsidRPr="0034137D" w:rsidSect="00A1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C94"/>
    <w:multiLevelType w:val="hybridMultilevel"/>
    <w:tmpl w:val="B21E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F44"/>
    <w:rsid w:val="000541C9"/>
    <w:rsid w:val="00093E4E"/>
    <w:rsid w:val="002528B2"/>
    <w:rsid w:val="002703BC"/>
    <w:rsid w:val="00290D98"/>
    <w:rsid w:val="002B5F61"/>
    <w:rsid w:val="00307D90"/>
    <w:rsid w:val="0034137D"/>
    <w:rsid w:val="00434D93"/>
    <w:rsid w:val="004D2402"/>
    <w:rsid w:val="004E6A1D"/>
    <w:rsid w:val="005735AF"/>
    <w:rsid w:val="006E271D"/>
    <w:rsid w:val="00721845"/>
    <w:rsid w:val="0077158C"/>
    <w:rsid w:val="008F73C7"/>
    <w:rsid w:val="00967D84"/>
    <w:rsid w:val="00980040"/>
    <w:rsid w:val="009E0C3F"/>
    <w:rsid w:val="009F0C83"/>
    <w:rsid w:val="00A166F4"/>
    <w:rsid w:val="00A32055"/>
    <w:rsid w:val="00A458CC"/>
    <w:rsid w:val="00A84A62"/>
    <w:rsid w:val="00AC5256"/>
    <w:rsid w:val="00AD778E"/>
    <w:rsid w:val="00B84F44"/>
    <w:rsid w:val="00C62221"/>
    <w:rsid w:val="00CC3BD8"/>
    <w:rsid w:val="00D867CB"/>
    <w:rsid w:val="00D87221"/>
    <w:rsid w:val="00DA4297"/>
    <w:rsid w:val="00E175C0"/>
    <w:rsid w:val="00E66E74"/>
    <w:rsid w:val="00E75F63"/>
    <w:rsid w:val="00EB0D71"/>
    <w:rsid w:val="00F125F2"/>
    <w:rsid w:val="00F14F28"/>
    <w:rsid w:val="00F36A24"/>
    <w:rsid w:val="00F50B9A"/>
    <w:rsid w:val="00F90212"/>
    <w:rsid w:val="00FC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74A18-897D-4B55-82F7-B97A5590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F4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84F44"/>
    <w:rPr>
      <w:b/>
      <w:bCs/>
    </w:rPr>
  </w:style>
  <w:style w:type="table" w:styleId="a5">
    <w:name w:val="Table Grid"/>
    <w:basedOn w:val="a1"/>
    <w:uiPriority w:val="59"/>
    <w:rsid w:val="0034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DA42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42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42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42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429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A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E742-32DC-48A2-9DB3-CA460742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2023-08-24T06:09:00Z</cp:lastPrinted>
  <dcterms:created xsi:type="dcterms:W3CDTF">2022-09-26T09:06:00Z</dcterms:created>
  <dcterms:modified xsi:type="dcterms:W3CDTF">2024-06-25T08:29:00Z</dcterms:modified>
</cp:coreProperties>
</file>